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335A1" w14:textId="77777777" w:rsidR="00335E95" w:rsidRDefault="00335E95" w:rsidP="00335E95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2B9D42D2" w14:textId="3AB82318" w:rsidR="00335E95" w:rsidRDefault="00335E95" w:rsidP="00335E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возврата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4B194A41" w14:textId="77777777" w:rsidR="00335E95" w:rsidRDefault="00335E95" w:rsidP="00335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244282E5" w14:textId="1E0FA383" w:rsidR="00335E95" w:rsidRDefault="00335E95" w:rsidP="00335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</w:t>
      </w:r>
      <w:r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>», с одной стороны, и _________________________ в лице ___________________________________, действующего на основании ______________________________________,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6F603F15" w14:textId="08CD2650" w:rsidR="00335E95" w:rsidRDefault="00335E95" w:rsidP="00335E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623"/>
      <w:r>
        <w:rPr>
          <w:rFonts w:ascii="Times New Roman" w:hAnsi="Times New Roman" w:cs="Times New Roman"/>
          <w:sz w:val="24"/>
          <w:szCs w:val="24"/>
        </w:rPr>
        <w:t xml:space="preserve">Арендатор возвращает, а арендодатель принимает следующее оборудование: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6106CF" w14:textId="77777777" w:rsidR="00335E95" w:rsidRDefault="00335E95" w:rsidP="00335E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Оборудования возвращается в полном комплекте вместе с технической документацией.</w:t>
      </w:r>
      <w:bookmarkStart w:id="1" w:name="_GoBack"/>
      <w:bookmarkEnd w:id="1"/>
    </w:p>
    <w:p w14:paraId="5ABD1EC7" w14:textId="77777777" w:rsidR="00335E95" w:rsidRDefault="00335E95" w:rsidP="00335E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E95">
        <w:rPr>
          <w:rFonts w:ascii="Times New Roman" w:hAnsi="Times New Roman" w:cs="Times New Roman"/>
          <w:sz w:val="24"/>
          <w:szCs w:val="24"/>
        </w:rPr>
        <w:t xml:space="preserve">Техническое состояние оборудования подтверждается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E079211" w14:textId="43B3908C" w:rsidR="00335E95" w:rsidRPr="00335E95" w:rsidRDefault="00335E95" w:rsidP="00335E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E95"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bookmarkEnd w:id="0"/>
    <w:p w14:paraId="156020E8" w14:textId="77777777" w:rsidR="00335E95" w:rsidRDefault="00335E95" w:rsidP="00335E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B2638" w14:textId="1140D70F" w:rsidR="00335E95" w:rsidRDefault="00335E95" w:rsidP="00335E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_______________________________________________________________.</w:t>
      </w:r>
    </w:p>
    <w:p w14:paraId="29560631" w14:textId="07409761" w:rsidR="00335E95" w:rsidRDefault="00335E95" w:rsidP="00335E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_________________________________________________________________.</w:t>
      </w:r>
    </w:p>
    <w:p w14:paraId="64384317" w14:textId="77777777" w:rsidR="00335E95" w:rsidRDefault="00335E95" w:rsidP="00335E9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72B986" w14:textId="77777777" w:rsidR="00335E95" w:rsidRPr="001B2DA6" w:rsidRDefault="00335E95" w:rsidP="00335E9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44204D" w14:textId="77777777" w:rsidR="00335E95" w:rsidRDefault="00335E95" w:rsidP="00335E95"/>
    <w:p w14:paraId="7197DC8C" w14:textId="77777777" w:rsidR="00335E95" w:rsidRDefault="00335E95" w:rsidP="00335E95"/>
    <w:p w14:paraId="36368B0E" w14:textId="77777777" w:rsidR="00E901A8" w:rsidRDefault="00335E9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6026"/>
    <w:multiLevelType w:val="hybridMultilevel"/>
    <w:tmpl w:val="A4D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57"/>
    <w:rsid w:val="00335E95"/>
    <w:rsid w:val="003E01BD"/>
    <w:rsid w:val="00743836"/>
    <w:rsid w:val="0080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D800"/>
  <w15:chartTrackingRefBased/>
  <w15:docId w15:val="{12494BC1-2266-4A97-AB7C-F81D4BFF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1028</Characters>
  <Application>Microsoft Office Word</Application>
  <DocSecurity>0</DocSecurity>
  <Lines>18</Lines>
  <Paragraphs>8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2022-07-15T11:09:00Z</dcterms:created>
  <dcterms:modified xsi:type="dcterms:W3CDTF">2022-07-15T11:10:00Z</dcterms:modified>
</cp:coreProperties>
</file>