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1F7A" w14:textId="77777777" w:rsidR="002275BE" w:rsidRDefault="002275BE" w:rsidP="002275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0034CBB" w14:textId="77777777" w:rsidR="002275BE" w:rsidRDefault="002275BE" w:rsidP="002275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29A391BA" w14:textId="77777777" w:rsidR="002275BE" w:rsidRDefault="002275BE" w:rsidP="002275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031A66B7" w14:textId="77777777" w:rsidR="002275BE" w:rsidRDefault="002275BE" w:rsidP="002275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719B21E1" w14:textId="3202DC50" w:rsidR="002275BE" w:rsidRDefault="002275BE" w:rsidP="002275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Герасимова Евгения Павловна</w:t>
      </w:r>
    </w:p>
    <w:p w14:paraId="32CAB724" w14:textId="7C615ACA" w:rsidR="002275BE" w:rsidRDefault="002275BE" w:rsidP="002275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Ленина, д. 12.</w:t>
      </w:r>
    </w:p>
    <w:p w14:paraId="676F9B77" w14:textId="4FCCCCC1" w:rsidR="002275BE" w:rsidRDefault="002275BE" w:rsidP="00227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>
        <w:rPr>
          <w:rFonts w:ascii="Times New Roman" w:hAnsi="Times New Roman" w:cs="Times New Roman"/>
          <w:sz w:val="24"/>
          <w:szCs w:val="24"/>
        </w:rPr>
        <w:t>о лишении родительских прав</w:t>
      </w:r>
    </w:p>
    <w:p w14:paraId="3FABFF45" w14:textId="47F56797" w:rsidR="002275BE" w:rsidRPr="00E15B9C" w:rsidRDefault="002275BE" w:rsidP="002275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являюсь соседом Герасимовой Евгении Павловны по лестничной клетке. На протяжении двух лет ответчик жестоко обращается со своим несовершеннолетним сыном, Герасимовым Евгением Игоревичем 2019 г. р. Я лично был свидетелем применения в отношении ребёнка физического и психического насилия. </w:t>
      </w:r>
    </w:p>
    <w:p w14:paraId="446CC824" w14:textId="3380CADA" w:rsidR="002275BE" w:rsidRDefault="002275BE" w:rsidP="002275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r>
        <w:rPr>
          <w:rFonts w:ascii="Times New Roman" w:hAnsi="Times New Roman" w:cs="Times New Roman"/>
          <w:sz w:val="24"/>
          <w:szCs w:val="24"/>
        </w:rPr>
        <w:t>Действия Герасимовой Е. П. можно квалифицировать по п. «г», ч. 1, ст. 69 Семейного кодекса РФ, что в свою очередь является основанием для лишения её родительских прав.</w:t>
      </w:r>
    </w:p>
    <w:bookmarkEnd w:id="3"/>
    <w:p w14:paraId="1C46F142" w14:textId="77777777" w:rsidR="002275BE" w:rsidRDefault="002275BE" w:rsidP="00227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8A24532" w14:textId="65E7E2C2" w:rsidR="002275BE" w:rsidRDefault="002275BE" w:rsidP="00227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судебную медицинскую экспертизу Герасимова Евгения Игоревича на момент побоев.</w:t>
      </w:r>
    </w:p>
    <w:p w14:paraId="34456F4C" w14:textId="5CFFD9F3" w:rsidR="002275BE" w:rsidRPr="005A0AAF" w:rsidRDefault="002275BE" w:rsidP="00227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Лишить Герасимову Е. П. родительских прав.</w:t>
      </w:r>
    </w:p>
    <w:bookmarkEnd w:id="0"/>
    <w:bookmarkEnd w:id="2"/>
    <w:p w14:paraId="66CB922B" w14:textId="77777777" w:rsidR="002275BE" w:rsidRDefault="002275BE" w:rsidP="002275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2AB37A7A" w14:textId="77777777" w:rsidR="002275BE" w:rsidRPr="008A3A38" w:rsidRDefault="002275BE" w:rsidP="002275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E61A7" w14:textId="77777777" w:rsidR="002275BE" w:rsidRDefault="002275BE" w:rsidP="002275BE"/>
    <w:p w14:paraId="1FA51A83" w14:textId="77777777" w:rsidR="002275BE" w:rsidRDefault="002275BE" w:rsidP="002275BE"/>
    <w:p w14:paraId="1BF6DB13" w14:textId="77777777" w:rsidR="002275BE" w:rsidRDefault="002275BE" w:rsidP="002275BE"/>
    <w:p w14:paraId="683F2651" w14:textId="77777777" w:rsidR="002275BE" w:rsidRDefault="002275BE" w:rsidP="002275BE"/>
    <w:p w14:paraId="59ADD707" w14:textId="77777777" w:rsidR="002275BE" w:rsidRDefault="002275BE" w:rsidP="002275BE"/>
    <w:p w14:paraId="5735FAA0" w14:textId="77777777" w:rsidR="00AB393E" w:rsidRDefault="00AB393E"/>
    <w:sectPr w:rsidR="00AB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BA"/>
    <w:rsid w:val="002275BE"/>
    <w:rsid w:val="00AB393E"/>
    <w:rsid w:val="00D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0D11"/>
  <w15:chartTrackingRefBased/>
  <w15:docId w15:val="{10486182-871A-446A-8DC2-18D90915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857</Characters>
  <Application>Microsoft Office Word</Application>
  <DocSecurity>0</DocSecurity>
  <Lines>15</Lines>
  <Paragraphs>6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2022-12-08T04:49:00Z</dcterms:created>
  <dcterms:modified xsi:type="dcterms:W3CDTF">2022-12-08T04:55:00Z</dcterms:modified>
</cp:coreProperties>
</file>