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49D7B" w14:textId="77777777" w:rsidR="00F43461" w:rsidRDefault="00F43461" w:rsidP="00F434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26A51E5" w14:textId="58994724" w:rsidR="00F43461" w:rsidRDefault="00F43461" w:rsidP="00F434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специалиста по охране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73D4B2B4" w14:textId="28EA09E9" w:rsidR="00F43461" w:rsidRPr="00B74F11" w:rsidRDefault="00F43461" w:rsidP="00F434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за </w:t>
      </w:r>
      <w:r>
        <w:rPr>
          <w:rFonts w:ascii="Times New Roman" w:hAnsi="Times New Roman" w:cs="Times New Roman"/>
          <w:sz w:val="24"/>
          <w:szCs w:val="24"/>
        </w:rPr>
        <w:t>нарушение формы одежды</w:t>
      </w:r>
    </w:p>
    <w:p w14:paraId="41D88E9D" w14:textId="0908F2F3" w:rsidR="00F43461" w:rsidRDefault="00F43461" w:rsidP="00F434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получил запрос на предоставление объяснений по факту </w:t>
      </w:r>
      <w:r>
        <w:rPr>
          <w:rFonts w:ascii="Times New Roman" w:hAnsi="Times New Roman" w:cs="Times New Roman"/>
          <w:sz w:val="24"/>
          <w:szCs w:val="24"/>
        </w:rPr>
        <w:t>нарушения формы одежды 02.08.2025 г. В частности, я приехал на работу в чёрной рубашке вместо белой. Поясняю, что накануне вечером, когда я гладил форму на завтра, утюг вышел из строя, в результате чего рубашка была безвозвратно испорчена. Приобрести новую не было возможности, так как все магазины были уже закрыты.</w:t>
      </w:r>
    </w:p>
    <w:bookmarkEnd w:id="1"/>
    <w:bookmarkEnd w:id="3"/>
    <w:bookmarkEnd w:id="4"/>
    <w:p w14:paraId="2BE3F42E" w14:textId="77777777" w:rsidR="00F43461" w:rsidRPr="00A541D9" w:rsidRDefault="00F43461" w:rsidP="00F43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31B45B3" w14:textId="77777777" w:rsidR="00F43461" w:rsidRDefault="00F43461" w:rsidP="00F43461"/>
    <w:p w14:paraId="284DDEB0" w14:textId="77777777" w:rsidR="00F43461" w:rsidRDefault="00F43461" w:rsidP="00F43461"/>
    <w:p w14:paraId="4E64C6AD" w14:textId="77777777" w:rsidR="00F43461" w:rsidRDefault="00F43461" w:rsidP="00F43461"/>
    <w:p w14:paraId="0B26B24B" w14:textId="77777777" w:rsidR="00F43461" w:rsidRDefault="00F43461" w:rsidP="00F43461"/>
    <w:p w14:paraId="669299BF" w14:textId="77777777" w:rsidR="00F43461" w:rsidRDefault="00F43461" w:rsidP="00F43461"/>
    <w:p w14:paraId="21211E90" w14:textId="77777777" w:rsidR="00F43461" w:rsidRDefault="00F43461" w:rsidP="00F43461"/>
    <w:p w14:paraId="0E9E3C8D" w14:textId="77777777" w:rsidR="00F43461" w:rsidRDefault="00F43461" w:rsidP="00F43461"/>
    <w:p w14:paraId="6785B693" w14:textId="77777777" w:rsidR="00F43461" w:rsidRDefault="00F43461" w:rsidP="00F43461"/>
    <w:p w14:paraId="036A39C3" w14:textId="77777777" w:rsidR="00557E20" w:rsidRDefault="00557E20"/>
    <w:sectPr w:rsidR="0055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27"/>
    <w:rsid w:val="00365427"/>
    <w:rsid w:val="00557E20"/>
    <w:rsid w:val="005E1CEA"/>
    <w:rsid w:val="00F4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1EF0"/>
  <w15:chartTrackingRefBased/>
  <w15:docId w15:val="{E0E5C857-3F23-4061-ACA9-3B2F1603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580</Characters>
  <Application>Microsoft Office Word</Application>
  <DocSecurity>0</DocSecurity>
  <Lines>9</Lines>
  <Paragraphs>2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2023-08-02T06:07:00Z</dcterms:created>
  <dcterms:modified xsi:type="dcterms:W3CDTF">2023-08-02T06:09:00Z</dcterms:modified>
</cp:coreProperties>
</file>